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36"/>
          <w:szCs w:val="36"/>
        </w:rPr>
        <w:t>瓯海区</w:t>
      </w:r>
      <w:r>
        <w:rPr>
          <w:rFonts w:ascii="Times New Roman" w:hAnsi="Times New Roman" w:eastAsia="宋体" w:cs="Times New Roman"/>
          <w:b/>
          <w:bCs/>
          <w:kern w:val="0"/>
          <w:sz w:val="36"/>
          <w:szCs w:val="36"/>
        </w:rPr>
        <w:t>施教区</w:t>
      </w:r>
      <w:r>
        <w:rPr>
          <w:rFonts w:hint="eastAsia" w:ascii="Times New Roman" w:hAnsi="Times New Roman" w:eastAsia="宋体" w:cs="Times New Roman"/>
          <w:b/>
          <w:bCs/>
          <w:kern w:val="0"/>
          <w:sz w:val="36"/>
          <w:szCs w:val="36"/>
        </w:rPr>
        <w:t>小学或初中咨询电话</w:t>
      </w:r>
    </w:p>
    <w:p>
      <w:pPr>
        <w:widowControl/>
        <w:spacing w:line="240" w:lineRule="exact"/>
        <w:jc w:val="center"/>
        <w:rPr>
          <w:b/>
          <w:kern w:val="0"/>
          <w:sz w:val="20"/>
          <w:szCs w:val="20"/>
        </w:rPr>
      </w:pPr>
      <w:bookmarkStart w:id="0" w:name="_GoBack"/>
      <w:bookmarkEnd w:id="0"/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36"/>
        <w:gridCol w:w="2472"/>
        <w:gridCol w:w="89"/>
        <w:gridCol w:w="49"/>
        <w:gridCol w:w="90"/>
        <w:gridCol w:w="1042"/>
        <w:gridCol w:w="544"/>
        <w:gridCol w:w="823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学制</w:t>
            </w: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班级数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招生人数</w:t>
            </w:r>
          </w:p>
        </w:tc>
        <w:tc>
          <w:tcPr>
            <w:tcW w:w="1121" w:type="pc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学校咨询电话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30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54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九年制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(公办)</w:t>
            </w:r>
          </w:p>
        </w:tc>
        <w:tc>
          <w:tcPr>
            <w:tcW w:w="1531" w:type="pct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瓯海区外国语学校</w:t>
            </w: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小学部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480</w:t>
            </w:r>
          </w:p>
        </w:tc>
        <w:tc>
          <w:tcPr>
            <w:tcW w:w="1121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56955911‬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3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1" w:type="pct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初中部</w:t>
            </w:r>
          </w:p>
        </w:tc>
        <w:tc>
          <w:tcPr>
            <w:tcW w:w="319" w:type="pct"/>
            <w:noWrap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483" w:type="pct"/>
            <w:noWrap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320</w:t>
            </w:r>
          </w:p>
        </w:tc>
        <w:tc>
          <w:tcPr>
            <w:tcW w:w="1121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0" w:type="pct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1" w:type="pct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温州高铁新城实验学校</w:t>
            </w: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小学部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315</w:t>
            </w:r>
          </w:p>
        </w:tc>
        <w:tc>
          <w:tcPr>
            <w:tcW w:w="1121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56570527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1" w:type="pct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初中部</w:t>
            </w:r>
          </w:p>
        </w:tc>
        <w:tc>
          <w:tcPr>
            <w:tcW w:w="319" w:type="pct"/>
            <w:noWrap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483" w:type="pct"/>
            <w:noWrap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280</w:t>
            </w:r>
          </w:p>
        </w:tc>
        <w:tc>
          <w:tcPr>
            <w:tcW w:w="1121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30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1" w:type="pct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瓯海区公立艺术学校</w:t>
            </w: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小学部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70</w:t>
            </w:r>
          </w:p>
        </w:tc>
        <w:tc>
          <w:tcPr>
            <w:tcW w:w="1121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55592172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3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1" w:type="pct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初中部</w:t>
            </w:r>
          </w:p>
        </w:tc>
        <w:tc>
          <w:tcPr>
            <w:tcW w:w="319" w:type="pct"/>
            <w:noWrap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83" w:type="pct"/>
            <w:noWrap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105</w:t>
            </w:r>
          </w:p>
        </w:tc>
        <w:tc>
          <w:tcPr>
            <w:tcW w:w="112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30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1" w:type="pct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瓯海区牛山实验学校</w:t>
            </w: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小学部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90</w:t>
            </w:r>
          </w:p>
        </w:tc>
        <w:tc>
          <w:tcPr>
            <w:tcW w:w="1121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55591087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1" w:type="pct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初中部</w:t>
            </w:r>
          </w:p>
        </w:tc>
        <w:tc>
          <w:tcPr>
            <w:tcW w:w="319" w:type="pct"/>
            <w:noWrap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483" w:type="pct"/>
            <w:noWrap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1121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30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1" w:type="pct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瓯海区任岩松中学</w:t>
            </w: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小学部</w:t>
            </w:r>
          </w:p>
        </w:tc>
        <w:tc>
          <w:tcPr>
            <w:tcW w:w="319" w:type="pct"/>
            <w:noWrap/>
            <w:vAlign w:val="center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83" w:type="pct"/>
            <w:noWrap/>
            <w:vAlign w:val="center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80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56952709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1" w:type="pct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初中部</w:t>
            </w:r>
          </w:p>
        </w:tc>
        <w:tc>
          <w:tcPr>
            <w:tcW w:w="319" w:type="pct"/>
            <w:noWrap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483" w:type="pct"/>
            <w:noWrap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56952713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330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54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1" w:type="pct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温州榕园学校</w:t>
            </w: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小学部</w:t>
            </w:r>
          </w:p>
        </w:tc>
        <w:tc>
          <w:tcPr>
            <w:tcW w:w="319" w:type="pct"/>
            <w:noWrap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483" w:type="pct"/>
            <w:noWrap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120</w:t>
            </w:r>
          </w:p>
        </w:tc>
        <w:tc>
          <w:tcPr>
            <w:tcW w:w="1121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55879480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33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1" w:type="pct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初中部</w:t>
            </w:r>
          </w:p>
        </w:tc>
        <w:tc>
          <w:tcPr>
            <w:tcW w:w="319" w:type="pct"/>
            <w:noWrap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483" w:type="pct"/>
            <w:noWrap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140</w:t>
            </w:r>
          </w:p>
        </w:tc>
        <w:tc>
          <w:tcPr>
            <w:tcW w:w="1121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54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小学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(公办)</w:t>
            </w: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瓯海区外国语学校小学分校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240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56559577、56559251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瓯海区景山小学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160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15258099236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温州市会昌小学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120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56686330、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56686331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瓯海区新桥第一小学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225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55575155、55575156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瓯海区新桥第二小学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160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56612919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瓯海区外国语学校北校区（原瓯海区艺术实验小学）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160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56952020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2" w:type="pct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瓯海区实验小学集团学校</w:t>
            </w:r>
          </w:p>
        </w:tc>
        <w:tc>
          <w:tcPr>
            <w:tcW w:w="6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前汇校区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240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55575759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2" w:type="pct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慈湖校区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240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56708108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瓯海区南瓯实验小学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160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56575882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30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549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瓯海区龙霞实验小学</w:t>
            </w:r>
          </w:p>
        </w:tc>
        <w:tc>
          <w:tcPr>
            <w:tcW w:w="319" w:type="pct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56952684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瓯海区梧田南堡小学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80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56582330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54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小学</w:t>
            </w:r>
          </w:p>
          <w:p>
            <w:pPr>
              <w:jc w:val="center"/>
              <w:rPr>
                <w:b/>
                <w:spacing w:val="-10"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(公办)</w:t>
            </w: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瓯海区梧田南村小学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90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56585261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瓯海区梧田蟠凤小学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80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56586298、56586299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瓯海区南仙实验小学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160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56951787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瓯海区三垟第三小学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80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56952177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30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549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温州大学附属茶山实验小学</w:t>
            </w:r>
          </w:p>
        </w:tc>
        <w:tc>
          <w:tcPr>
            <w:tcW w:w="319" w:type="pct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240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86683658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0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549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温州大学城附属学校</w:t>
            </w:r>
          </w:p>
        </w:tc>
        <w:tc>
          <w:tcPr>
            <w:tcW w:w="319" w:type="pct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240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85700690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瓯海区南白象第一小学（温州大学附属南白象实验小学）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160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56691252 56691218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瓯海区南白象新生小学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80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56570623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瓯海区南白象鹅湖小学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80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56585155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瓯海区仙岩第一小学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160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56612125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瓯海区仙岩实验小学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160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56818701、56818702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瓯海区仙岩中心小学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80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85333103、85301161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瓯海区仙岩第二小学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56818702、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55880885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瓯海区仙岩沈岙小学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80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55592373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54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小学</w:t>
            </w:r>
          </w:p>
          <w:p>
            <w:pPr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(公办)</w:t>
            </w: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瓯海区仙岩华侨小学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120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55880885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瓯海区丽岙华侨小学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135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85398967、85398960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瓯海区丽岙第二小学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80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85391278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瓯海区娄桥第二小学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135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56612521、5661252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瓯海区娄桥河庄小学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45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55591217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瓯海区娄桥东耕小学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ind w:left="315" w:leftChars="15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56559577、56559251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瓯海区娄桥古岸头小学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86298540、56570527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瓯海区瞿溪第一小学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160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55571900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40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瓯海区瞿溪第二小学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160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86261280、86261914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瓯海区瞿溪第三小学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 xml:space="preserve">160 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56551928、56551920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42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瓯海区瞿溪第四小学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55571900、86261280、56551928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43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瓯海区郭溪第一小学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160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55563929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瓯海区郭溪实验小学（新）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200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56678201、56678202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30" w:type="pct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瓯海区郭溪第三小学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160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56678930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46</w:t>
            </w:r>
          </w:p>
        </w:tc>
        <w:tc>
          <w:tcPr>
            <w:tcW w:w="54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小学</w:t>
            </w:r>
          </w:p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(公办)</w:t>
            </w: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瓯海区郭溪燎原小学</w:t>
            </w:r>
          </w:p>
        </w:tc>
        <w:tc>
          <w:tcPr>
            <w:tcW w:w="319" w:type="pct"/>
            <w:noWrap/>
            <w:vAlign w:val="center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83" w:type="pct"/>
            <w:noWrap/>
            <w:vAlign w:val="center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135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86113425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瓯海区郭溪第五小学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86126344、56678201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瓯海区郭溪第六小学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45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86131421、86131420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瓯海区潘桥第一小学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240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56691386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瓯海区潘桥第二小学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80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55886644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51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瓯海区潘桥陈庄小学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80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55592530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52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瓯海区潘桥老竹小学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55592336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53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瓯海区潘桥涤清希望小学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55591220、56691386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54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瓯海区泽雅第一小学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120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56578011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瓯海区泽雅周岙小学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483" w:type="pct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55569660、56578011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3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初中</w:t>
            </w:r>
          </w:p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(公办)</w:t>
            </w: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瓯海区外国语学校初中分校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56765280‬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3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57</w:t>
            </w:r>
          </w:p>
        </w:tc>
        <w:tc>
          <w:tcPr>
            <w:tcW w:w="549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初中</w:t>
            </w:r>
          </w:p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(公办)</w:t>
            </w: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瓯海区实验中学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400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88551995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58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新桥中学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56952370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3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59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瓯海区梧田第一中学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480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56951066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3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瓯海区梧田第二中学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56578989、56578955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3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61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瓯海区三垟中学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56952204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62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温大附属茶山实验中学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56570683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瓯海区南白象中学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56570711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瓯海区仙岩第一中学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56612102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瓯海区仙岩第二中学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56613870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66</w:t>
            </w:r>
          </w:p>
        </w:tc>
        <w:tc>
          <w:tcPr>
            <w:tcW w:w="549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初中</w:t>
            </w:r>
          </w:p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(公办)</w:t>
            </w: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瓯海区瞿溪华侨中学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400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56613719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50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瓯海区郭溪中学集团学校</w:t>
            </w:r>
          </w:p>
        </w:tc>
        <w:tc>
          <w:tcPr>
            <w:tcW w:w="744" w:type="pct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郭溪校区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56678986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68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50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塘下校区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400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86118770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69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瓯海区潘桥中学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480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56613026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70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瓯海区泽雅中学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55569360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71</w:t>
            </w:r>
          </w:p>
        </w:tc>
        <w:tc>
          <w:tcPr>
            <w:tcW w:w="549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九年一贯制学校（民办）</w:t>
            </w:r>
          </w:p>
          <w:p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温州育英国际实验学校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小学部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360</w:t>
            </w:r>
          </w:p>
        </w:tc>
        <w:tc>
          <w:tcPr>
            <w:tcW w:w="1121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86367629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72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初中部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765</w:t>
            </w:r>
          </w:p>
        </w:tc>
        <w:tc>
          <w:tcPr>
            <w:tcW w:w="1121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73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北京外国语大学温州附属学校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小学部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210</w:t>
            </w:r>
          </w:p>
        </w:tc>
        <w:tc>
          <w:tcPr>
            <w:tcW w:w="1121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18969700097小学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86685858初中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74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初中部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360</w:t>
            </w:r>
          </w:p>
        </w:tc>
        <w:tc>
          <w:tcPr>
            <w:tcW w:w="1121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75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温州森马协和国际学校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小学部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 xml:space="preserve">190 </w:t>
            </w:r>
          </w:p>
        </w:tc>
        <w:tc>
          <w:tcPr>
            <w:tcW w:w="1121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85887899小学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86299077初中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76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初中部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</w:t>
            </w:r>
          </w:p>
        </w:tc>
        <w:tc>
          <w:tcPr>
            <w:tcW w:w="1121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77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瓯海利宝特殊学校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小学部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121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85802110小学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86299077初中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78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初中部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12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79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民办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初中</w:t>
            </w: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温州外国语学校娄桥分校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420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86296660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80</w:t>
            </w:r>
          </w:p>
        </w:tc>
        <w:tc>
          <w:tcPr>
            <w:tcW w:w="54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民办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小学</w:t>
            </w: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瓯海区艺术学校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140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55591133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81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瓯海区少林武术学校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135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86115931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82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瓯海区梧田新瓯学校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86758102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83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瓯海区娄桥新阳小学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ind w:firstLine="300" w:firstLineChars="15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86288869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84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瓯海区瞿溪华阳小学 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80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13738326116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85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瓯海区仙岩卓上小学 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80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55571075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86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瓯海区郭溪阳光小学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15888712018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87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瓯海区南白象华升小学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13695809105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  <w:highlight w:val="yellow"/>
              </w:rPr>
            </w:pPr>
            <w:r>
              <w:rPr>
                <w:kern w:val="0"/>
                <w:sz w:val="20"/>
                <w:szCs w:val="20"/>
              </w:rPr>
              <w:t>13676751704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0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88</w:t>
            </w: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瓯海区潘桥行知小学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13676410918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F5686"/>
    <w:rsid w:val="54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2021-05-27T04:44:00Z</dcterms:created>
  <dc:creator>佳佳</dc:creator>
  <cp:lastModifiedBy>佳佳</cp:lastModifiedBy>
  <dcterms:modified xsi:type="dcterms:W3CDTF">2021-05-27T04:44:59Z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903BDC0CE34B404399694420485F4E86</vt:lpwstr>
  </property>
</Properties>
</file>